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7" w:rsidRPr="00B02E27" w:rsidRDefault="00B02E27" w:rsidP="00B02E27">
      <w:pPr>
        <w:pStyle w:val="Heading2"/>
        <w:rPr>
          <w:rFonts w:eastAsia="Times New Roman"/>
          <w:lang w:val="el-GR"/>
        </w:rPr>
      </w:pP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85090</wp:posOffset>
            </wp:positionV>
            <wp:extent cx="1899426" cy="3352800"/>
            <wp:effectExtent l="0" t="0" r="0" b="0"/>
            <wp:wrapNone/>
            <wp:docPr id="1" name="Picture 69" descr="Image result for σαρακοστή κυ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σαρακοστή κυρ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26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lang w:val="el-GR"/>
        </w:rPr>
        <w:t>Η κυρά Σαρακοστή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716"/>
        <w:gridCol w:w="778"/>
        <w:gridCol w:w="778"/>
        <w:gridCol w:w="716"/>
        <w:gridCol w:w="778"/>
        <w:gridCol w:w="778"/>
        <w:gridCol w:w="716"/>
        <w:gridCol w:w="778"/>
        <w:gridCol w:w="716"/>
        <w:gridCol w:w="778"/>
        <w:gridCol w:w="716"/>
      </w:tblGrid>
      <w:tr w:rsidR="00B02E27" w:rsidTr="00E43561">
        <w:trPr>
          <w:trHeight w:val="81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Pr="00E43561" w:rsidRDefault="00B02E27" w:rsidP="00294A61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Pr="00E43561" w:rsidRDefault="00B02E27" w:rsidP="00E43561">
            <w:pPr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E43561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1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801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2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79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79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3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80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E43561">
        <w:trPr>
          <w:trHeight w:val="701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4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791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5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81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78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6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819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663"/>
          <w:jc w:val="center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7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1A786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43180</wp:posOffset>
                  </wp:positionV>
                  <wp:extent cx="1447800" cy="1733550"/>
                  <wp:effectExtent l="19050" t="0" r="0" b="0"/>
                  <wp:wrapNone/>
                  <wp:docPr id="2" name="Picture 1" descr="Image result for χαρταετός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χαρταετός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E27"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79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B02E27" w:rsidTr="00B02E27">
        <w:trPr>
          <w:trHeight w:val="601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rPr>
                <w:rFonts w:ascii="&amp;quot" w:eastAsia="Times New Roman" w:hAnsi="&amp;quot"/>
                <w:sz w:val="40"/>
                <w:szCs w:val="40"/>
              </w:rPr>
            </w:pPr>
            <w:r>
              <w:rPr>
                <w:rFonts w:ascii="&amp;quot" w:eastAsia="Times New Roman" w:hAnsi="&amp;quot"/>
                <w:sz w:val="40"/>
                <w:szCs w:val="40"/>
              </w:rPr>
              <w:t>8</w:t>
            </w:r>
          </w:p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E27" w:rsidRDefault="00B02E27" w:rsidP="00294A6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B02E27" w:rsidRDefault="00B02E27" w:rsidP="00B02E27">
      <w:pPr>
        <w:rPr>
          <w:rFonts w:eastAsia="Times New Roman"/>
          <w:vanish/>
          <w:sz w:val="48"/>
          <w:szCs w:val="48"/>
        </w:rPr>
      </w:pPr>
    </w:p>
    <w:tbl>
      <w:tblPr>
        <w:tblW w:w="5000" w:type="pct"/>
        <w:tblCellSpacing w:w="15" w:type="dxa"/>
        <w:tblCellMar>
          <w:top w:w="40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B02E27" w:rsidRPr="00A84F54" w:rsidTr="001A7867">
        <w:trPr>
          <w:tblCellSpacing w:w="15" w:type="dxa"/>
        </w:trPr>
        <w:tc>
          <w:tcPr>
            <w:tcW w:w="2476" w:type="pct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B02E27" w:rsidRPr="00B02E27" w:rsidRDefault="00B02E27" w:rsidP="00B02E27">
            <w:pPr>
              <w:spacing w:before="100" w:beforeAutospacing="1" w:line="276" w:lineRule="auto"/>
              <w:outlineLvl w:val="5"/>
              <w:rPr>
                <w:rFonts w:eastAsia="Times New Roman"/>
                <w:b/>
                <w:bCs/>
                <w:sz w:val="32"/>
                <w:szCs w:val="32"/>
                <w:lang w:val="el-GR"/>
              </w:rPr>
            </w:pPr>
            <w:r w:rsidRPr="00B02E27">
              <w:rPr>
                <w:rFonts w:eastAsia="Times New Roman"/>
                <w:b/>
                <w:bCs/>
                <w:sz w:val="32"/>
                <w:szCs w:val="32"/>
                <w:lang w:val="el-GR"/>
              </w:rPr>
              <w:t>Οριζόντια</w:t>
            </w:r>
          </w:p>
          <w:p w:rsidR="00B02E27" w:rsidRP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2.</w:t>
            </w:r>
            <w:r w:rsidRPr="00B02E27">
              <w:rPr>
                <w:sz w:val="28"/>
                <w:szCs w:val="28"/>
                <w:lang w:val="el-GR"/>
              </w:rPr>
              <w:t xml:space="preserve"> Τα μήλα και τα πορτοκάλια είναι ...</w:t>
            </w:r>
          </w:p>
          <w:p w:rsidR="00B02E27" w:rsidRP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3.</w:t>
            </w:r>
            <w:r>
              <w:rPr>
                <w:sz w:val="28"/>
                <w:szCs w:val="28"/>
                <w:lang w:val="el-GR"/>
              </w:rPr>
              <w:t xml:space="preserve"> Η κυρά Σαρακοστή δ</w:t>
            </w:r>
            <w:r w:rsidRPr="00B02E27">
              <w:rPr>
                <w:sz w:val="28"/>
                <w:szCs w:val="28"/>
                <w:lang w:val="el-GR"/>
              </w:rPr>
              <w:t>εν έχει ...</w:t>
            </w:r>
          </w:p>
          <w:p w:rsidR="00B02E27" w:rsidRP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5.</w:t>
            </w:r>
            <w:r w:rsidRPr="00B02E27">
              <w:rPr>
                <w:sz w:val="28"/>
                <w:szCs w:val="28"/>
                <w:lang w:val="el-GR"/>
              </w:rPr>
              <w:t xml:space="preserve"> Στην εικόνα βλέπω την κυρά ...</w:t>
            </w:r>
          </w:p>
          <w:p w:rsidR="00B02E27" w:rsidRP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6.</w:t>
            </w:r>
            <w:r>
              <w:rPr>
                <w:sz w:val="28"/>
                <w:szCs w:val="28"/>
                <w:lang w:val="el-GR"/>
              </w:rPr>
              <w:t xml:space="preserve"> Η κυρά Σαρακοστή έ</w:t>
            </w:r>
            <w:r w:rsidRPr="00B02E27">
              <w:rPr>
                <w:sz w:val="28"/>
                <w:szCs w:val="28"/>
                <w:lang w:val="el-GR"/>
              </w:rPr>
              <w:t>χει εφτά ...</w:t>
            </w:r>
          </w:p>
          <w:p w:rsidR="00B02E27" w:rsidRP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7.</w:t>
            </w:r>
            <w:r>
              <w:rPr>
                <w:sz w:val="28"/>
                <w:szCs w:val="28"/>
                <w:lang w:val="el-GR"/>
              </w:rPr>
              <w:t xml:space="preserve"> Η κυρά Σαρακοστή δ</w:t>
            </w:r>
            <w:r w:rsidRPr="00B02E27">
              <w:rPr>
                <w:sz w:val="28"/>
                <w:szCs w:val="28"/>
                <w:lang w:val="el-GR"/>
              </w:rPr>
              <w:t>εν τρώει ...</w:t>
            </w:r>
          </w:p>
          <w:p w:rsid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8.</w:t>
            </w:r>
            <w:r>
              <w:rPr>
                <w:sz w:val="28"/>
                <w:szCs w:val="28"/>
                <w:lang w:val="el-GR"/>
              </w:rPr>
              <w:t xml:space="preserve"> Η κυρά Σαρακοστή δ</w:t>
            </w:r>
            <w:r w:rsidRPr="00B02E27">
              <w:rPr>
                <w:sz w:val="28"/>
                <w:szCs w:val="28"/>
                <w:lang w:val="el-GR"/>
              </w:rPr>
              <w:t>εν πίνει ...</w:t>
            </w:r>
          </w:p>
          <w:p w:rsidR="00A84F54" w:rsidRPr="00B02E27" w:rsidRDefault="00A84F54" w:rsidP="00A84F54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872" behindDoc="1" locked="0" layoutInCell="1" allowOverlap="1" wp14:anchorId="65129EC9" wp14:editId="166271BE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46355</wp:posOffset>
                  </wp:positionV>
                  <wp:extent cx="4153535" cy="5638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535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6" w:type="pct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B02E27" w:rsidRPr="00B02E27" w:rsidRDefault="00B02E27" w:rsidP="00B02E27">
            <w:pPr>
              <w:spacing w:before="100" w:beforeAutospacing="1" w:line="276" w:lineRule="auto"/>
              <w:outlineLvl w:val="5"/>
              <w:rPr>
                <w:rFonts w:eastAsia="Times New Roman"/>
                <w:b/>
                <w:bCs/>
                <w:sz w:val="32"/>
                <w:szCs w:val="32"/>
                <w:lang w:val="el-GR"/>
              </w:rPr>
            </w:pPr>
            <w:r w:rsidRPr="00B02E27">
              <w:rPr>
                <w:rFonts w:eastAsia="Times New Roman"/>
                <w:b/>
                <w:bCs/>
                <w:sz w:val="32"/>
                <w:szCs w:val="32"/>
                <w:lang w:val="el-GR"/>
              </w:rPr>
              <w:t>Κάθετα</w:t>
            </w:r>
          </w:p>
          <w:p w:rsidR="00B02E27" w:rsidRP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1.</w:t>
            </w:r>
            <w:r w:rsidRPr="00B02E27">
              <w:rPr>
                <w:sz w:val="28"/>
                <w:szCs w:val="28"/>
                <w:lang w:val="el-GR"/>
              </w:rPr>
              <w:t xml:space="preserve"> Την Καθαρή Δευτέρα πετάμε ...</w:t>
            </w:r>
          </w:p>
          <w:p w:rsidR="00B02E27" w:rsidRPr="00B02E27" w:rsidRDefault="00B02E27" w:rsidP="00B02E27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4.</w:t>
            </w:r>
            <w:r w:rsidRPr="00B02E27">
              <w:rPr>
                <w:sz w:val="28"/>
                <w:szCs w:val="28"/>
                <w:lang w:val="el-GR"/>
              </w:rPr>
              <w:t xml:space="preserve"> Τα καρότα και τα αγγούρια είναι ...</w:t>
            </w:r>
          </w:p>
          <w:p w:rsidR="00B02E27" w:rsidRPr="00B02E27" w:rsidRDefault="00B02E27" w:rsidP="00A84F54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02E27">
              <w:rPr>
                <w:rStyle w:val="Strong"/>
                <w:sz w:val="28"/>
                <w:szCs w:val="28"/>
                <w:lang w:val="el-GR"/>
              </w:rPr>
              <w:t>5.</w:t>
            </w:r>
            <w:r w:rsidRPr="00B02E27">
              <w:rPr>
                <w:sz w:val="28"/>
                <w:szCs w:val="28"/>
                <w:lang w:val="el-GR"/>
              </w:rPr>
              <w:t xml:space="preserve"> </w:t>
            </w:r>
            <w:r w:rsidR="00D5437F">
              <w:rPr>
                <w:sz w:val="28"/>
                <w:szCs w:val="28"/>
                <w:lang w:val="el-GR"/>
              </w:rPr>
              <w:t>Η κυρά Σα</w:t>
            </w:r>
            <w:r>
              <w:rPr>
                <w:sz w:val="28"/>
                <w:szCs w:val="28"/>
                <w:lang w:val="el-GR"/>
              </w:rPr>
              <w:t>ρακοστή δ</w:t>
            </w:r>
            <w:r w:rsidRPr="00B02E27">
              <w:rPr>
                <w:sz w:val="28"/>
                <w:szCs w:val="28"/>
                <w:lang w:val="el-GR"/>
              </w:rPr>
              <w:t>εν έχει ...</w:t>
            </w:r>
            <w:r w:rsidR="00A84F54" w:rsidRPr="00A84F54">
              <w:rPr>
                <w:noProof/>
                <w:lang w:val="el-GR" w:eastAsia="en-US"/>
              </w:rPr>
              <w:t xml:space="preserve"> </w:t>
            </w:r>
          </w:p>
        </w:tc>
      </w:tr>
    </w:tbl>
    <w:p w:rsidR="00E079F4" w:rsidRPr="00EF7CA3" w:rsidRDefault="00A84F54" w:rsidP="00D5437F">
      <w:pPr>
        <w:rPr>
          <w:lang w:val="el-GR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205.85pt;margin-top:691.6pt;width:326.55pt;height:32.4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VBnwIAAMEFAAAOAAAAZHJzL2Uyb0RvYy54bWysVE1vGyEQvVfqf0Dcm/U6dj6srCPXUapK&#10;URI1qXLGLNgowFDA3nV/fQd27ThpLqm6hxXMPB4zj5m5uGyNJhvhgwJb0fJoQImwHGpllxX9+Xj9&#10;5YySEJmtmQYrKroVgV5OP3+6aNxEDGEFuhaeIIkNk8ZVdBWjmxRF4CthWDgCJyw6JXjDIm79sqg9&#10;a5Dd6GI4GJwUDfjaeeAiBLRedU46zfxSCh7vpAwiEl1RjC3mv8//RfoX0ws2WXrmVor3YbB/iMIw&#10;ZfHSPdUVi4ysvfqLyijuIYCMRxxMAVIqLnIOmE05eJPNw4o5kXNBcYLbyxT+Hy2/3dx7ouqKjimx&#10;zOATPYo2kq/QknFSp3FhgqAHh7DYohlfeWcPaExJt9Ib4gHFLQdng/RlLTA7gnCUfbuXOnFzNI7K&#10;0cn5+SklHH2jclgOjxNr0ZElUudD/CbAkLSoqMenzKxscxNiB91BEjyAVvW10jpvUvmIufZkw/Dh&#10;dcwhI/krlLakqejJ8bgL95UvUe/PLzTjz314Byjk0zZdJ3Kh9WElwTph8iputUgYbX8IiUJnQd6J&#10;kXEu7D7OjE4oiRl95GCPf4nqI4e7PPBEvhls3B82yoLP8ufOfJG2ft5JKzs8vuFB3mkZ20XbF9IC&#10;6i3WUS4VLIvg+LVCoW9YiPfMY+OhEYdJvMOf1ICvA/2KkhX43+/ZEx77Ab2UNNjIFQ2/1swLSvR3&#10;i51yXo5GqfPzZjQ+HeLGH3oWhx67NnPAkilzdHmZ8FHvltKDecKZM0u3ootZjndXNO6W89iNF5xZ&#10;XMxmGYS97li8sQ+OJ+okbyqwx/aJedcXeMTWuIVdy7PJmzrvsOmkhdk6glS5CZLAnaq98Dgnchv1&#10;My0NosN9Rr1M3ukfAAAA//8DAFBLAwQUAAYACAAAACEATO6JluMAAAAOAQAADwAAAGRycy9kb3du&#10;cmV2LnhtbEyPS0/DMBCE70j8B2uRuCDqJI1KCHEqHqIXTpReenPjJY4S2yF2HvDr2Z7gtqP5NDtT&#10;bBfTsQkH3zgrIF5FwNBWTjW2FnD4eL3NgPkgrZKdsyjgGz1sy8uLQubKzfYdp32oGYVYn0sBOoQ+&#10;59xXGo30K9ejJe/TDUYGkkPN1SBnCjcdT6Jow41sLH3QssdnjVW7H42A5O1lfrofp68fPd1UZm77&#10;3a49CnF9tTw+AAu4hD8YzvWpOpTU6eRGqzzrBKRxfEcoGetsnQA7I9EmpTknutI0i4GXBf8/o/wF&#10;AAD//wMAUEsBAi0AFAAGAAgAAAAhALaDOJL+AAAA4QEAABMAAAAAAAAAAAAAAAAAAAAAAFtDb250&#10;ZW50X1R5cGVzXS54bWxQSwECLQAUAAYACAAAACEAOP0h/9YAAACUAQAACwAAAAAAAAAAAAAAAAAv&#10;AQAAX3JlbHMvLnJlbHNQSwECLQAUAAYACAAAACEA6ImFQZ8CAADBBQAADgAAAAAAAAAAAAAAAAAu&#10;AgAAZHJzL2Uyb0RvYy54bWxQSwECLQAUAAYACAAAACEATO6JluMAAAAOAQAADwAAAAAAAAAAAAAA&#10;AAD5BAAAZHJzL2Rvd25yZXYueG1sUEsFBgAAAAAEAAQA8wAAAAkGAAAAAA==&#10;" fillcolor="white [3201]" strokeweight=".5pt">
            <v:textbox>
              <w:txbxContent>
                <w:p w:rsidR="00A84F54" w:rsidRPr="00E43561" w:rsidRDefault="00A84F54" w:rsidP="00A84F54">
                  <w:pPr>
                    <w:rPr>
                      <w:sz w:val="22"/>
                      <w:szCs w:val="22"/>
                      <w:lang w:val="el-GR"/>
                    </w:rPr>
                  </w:pPr>
                  <w:r w:rsidRPr="00E43561">
                    <w:rPr>
                      <w:sz w:val="22"/>
                      <w:szCs w:val="22"/>
                      <w:lang w:val="el-GR"/>
                    </w:rPr>
                    <w:t>Οριζόντια: 2.φρούτα, 3.μύτη, 5.Σαρακοστή, 6.πόδια, 7.κρέας, 8.γάλα</w:t>
                  </w:r>
                </w:p>
                <w:p w:rsidR="00A84F54" w:rsidRDefault="00A84F54" w:rsidP="00A84F54">
                  <w:r w:rsidRPr="00E43561">
                    <w:rPr>
                      <w:sz w:val="22"/>
                      <w:szCs w:val="22"/>
                      <w:lang w:val="el-GR"/>
                    </w:rPr>
                    <w:t>Κάθετα: 1.χαρταετό, 4.λαχανικά, 5.στόμα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385.35pt;margin-top:746.35pt;width:117.65pt;height:24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60lgIAALkFAAAOAAAAZHJzL2Uyb0RvYy54bWysVFFPGzEMfp+0/xDlfdyVFrZWXFEHYpqE&#10;AA0mntNcQiOSOEvS3nW/fk7uerSMF6a93NnxZ8f+YvvsvDWabIQPCmxFR0clJcJyqJV9qujPh6tP&#10;XygJkdmaabCiolsR6Pn844ezxs3EMaxA18ITDGLDrHEVXcXoZkUR+EoYFo7ACYtGCd6wiKp/KmrP&#10;GoxudHFclqdFA752HrgIAU8vOyOd5/hSCh5vpQwiEl1RzC3mr8/fZfoW8zM2e/LMrRTv02D/kIVh&#10;yuKlQ6hLFhlZe/VXKKO4hwAyHnEwBUipuMg1YDWj8lU19yvmRK4FyQluoCn8v7D8ZnPniaorOqbE&#10;MoNP9CDaSL5CS8aJncaFGYLuHcJii8f4yrvzgIep6FZ6k/5YDkE78rwduE3BeHKaTMfTyZQSjrZx&#10;OS2nOXzx4u18iN8EGJKEinp8u0wp21yHiJkgdAdJlwXQqr5SWmcl9Yu40J5sGL60jjlH9DhAaUua&#10;ip6OT8oc+MCWQg/+S834c6ryMAJq2qbrRO6sPq3EUMdEluJWi4TR9oeQyGwm5I0cGefCDnlmdEJJ&#10;rOg9jj3+Jav3OHd1oEe+GWwcnI2y4DuWDqmtn3fUyg6PJO3VncTYLtvcUkOjLKHeYv946OYvOH6l&#10;kO9rFuId8zhw2DK4ROItfqQGfCToJUpW4H+/dZ7wOAdopaTBAa5o+LVmXlCiv1uckOloMkkTn5XJ&#10;yedjVPy+ZblvsWtzAdg5I1xXjmcx4aPeidKDecRds0i3oolZjndXNO7Ei9itFdxVXCwWGYQz7li8&#10;tveOp9CJ5dRnD+0j867v84gTcgO7UWezV+3eYZOnhcU6glR5FhLPHas9/7gfcrv2uywtoH09o142&#10;7vwPAAAA//8DAFBLAwQUAAYACAAAACEAvpK9z90AAAAOAQAADwAAAGRycy9kb3ducmV2LnhtbExP&#10;PU/DMBTckfgP1kNio06rQNIQpwJUWJgoiNmNX22L2I5sNw3/nteJbne60320m9kNbMKYbPAClosC&#10;GPo+KOu1gK/P17saWMrSKzkEjwJ+McGmu75qZaPCyX/gtMuaUYhPjRRgch4bzlNv0Mm0CCN60g4h&#10;OpmJRs1VlCcKdwNfFcUDd9J6ajByxBeD/c/u6ARsn/Va97WMZlsra6f5+/Cu34S4vZmfHoFlnPO/&#10;Gc7zaTp0tGkfjl4lNgioqqIiKwnlekXobKFC+rcndF8uS+Bdyy9vdH8AAAD//wMAUEsBAi0AFAAG&#10;AAgAAAAhALaDOJL+AAAA4QEAABMAAAAAAAAAAAAAAAAAAAAAAFtDb250ZW50X1R5cGVzXS54bWxQ&#10;SwECLQAUAAYACAAAACEAOP0h/9YAAACUAQAACwAAAAAAAAAAAAAAAAAvAQAAX3JlbHMvLnJlbHNQ&#10;SwECLQAUAAYACAAAACEAGtOutJYCAAC5BQAADgAAAAAAAAAAAAAAAAAuAgAAZHJzL2Uyb0RvYy54&#10;bWxQSwECLQAUAAYACAAAACEAvpK9z90AAAAOAQAADwAAAAAAAAAAAAAAAADwBAAAZHJzL2Rvd25y&#10;ZXYueG1sUEsFBgAAAAAEAAQA8wAAAPoFAAAAAA==&#10;" fillcolor="white [3201]" strokeweight=".5pt">
            <v:textbox style="mso-next-textbox:#Text Box 3">
              <w:txbxContent>
                <w:p w:rsidR="00A84F54" w:rsidRDefault="00A84F54" w:rsidP="00A84F54"/>
              </w:txbxContent>
            </v:textbox>
          </v:shape>
        </w:pict>
      </w:r>
    </w:p>
    <w:sectPr w:rsidR="00E079F4" w:rsidRPr="00EF7CA3" w:rsidSect="005C43A8">
      <w:headerReference w:type="default" r:id="rId11"/>
      <w:pgSz w:w="11906" w:h="16838"/>
      <w:pgMar w:top="107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27" w:rsidRDefault="00B02E27" w:rsidP="00B02E27">
      <w:r>
        <w:separator/>
      </w:r>
    </w:p>
  </w:endnote>
  <w:endnote w:type="continuationSeparator" w:id="0">
    <w:p w:rsidR="00B02E27" w:rsidRDefault="00B02E27" w:rsidP="00B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27" w:rsidRDefault="00B02E27" w:rsidP="00B02E27">
      <w:r>
        <w:separator/>
      </w:r>
    </w:p>
  </w:footnote>
  <w:footnote w:type="continuationSeparator" w:id="0">
    <w:p w:rsidR="00B02E27" w:rsidRDefault="00B02E27" w:rsidP="00B0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27" w:rsidRPr="00B02E27" w:rsidRDefault="00B02E27">
    <w:pPr>
      <w:pStyle w:val="Header"/>
      <w:rPr>
        <w:u w:val="single"/>
        <w:lang w:val="el-GR"/>
      </w:rPr>
    </w:pPr>
    <w:r w:rsidRPr="00B02E27">
      <w:rPr>
        <w:u w:val="single"/>
        <w:lang w:val="el-GR"/>
      </w:rPr>
      <w:t>Σαρακοστή, Επίπεδο 1</w:t>
    </w:r>
    <w:r w:rsidRPr="00B02E27">
      <w:rPr>
        <w:u w:val="single"/>
        <w:lang w:val="el-GR"/>
      </w:rPr>
      <w:tab/>
    </w:r>
    <w:r w:rsidRPr="00B02E27">
      <w:rPr>
        <w:u w:val="single"/>
        <w:lang w:val="el-GR"/>
      </w:rPr>
      <w:tab/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E27"/>
    <w:rsid w:val="001A7867"/>
    <w:rsid w:val="00456C33"/>
    <w:rsid w:val="005C43A8"/>
    <w:rsid w:val="00A84F54"/>
    <w:rsid w:val="00B02E27"/>
    <w:rsid w:val="00D5437F"/>
    <w:rsid w:val="00E079F4"/>
    <w:rsid w:val="00E4356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02E27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E27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02E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27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27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67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58F7-EE81-4863-A2E6-008A7F88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student</cp:lastModifiedBy>
  <cp:revision>6</cp:revision>
  <dcterms:created xsi:type="dcterms:W3CDTF">2018-02-05T11:28:00Z</dcterms:created>
  <dcterms:modified xsi:type="dcterms:W3CDTF">2018-02-06T23:35:00Z</dcterms:modified>
</cp:coreProperties>
</file>